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93A" w:rsidRPr="0067393A" w:rsidRDefault="0067393A" w:rsidP="006739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393A">
        <w:rPr>
          <w:rFonts w:ascii="Calibri" w:eastAsia="Calibri" w:hAnsi="Calibri" w:cs="Times New Roman"/>
          <w:b/>
          <w:sz w:val="28"/>
          <w:szCs w:val="28"/>
        </w:rPr>
        <w:t>Professional Growth Goal &amp; Plan for Principals and District Certified Staff</w:t>
      </w:r>
    </w:p>
    <w:tbl>
      <w:tblPr>
        <w:tblStyle w:val="TableGrid1"/>
        <w:tblW w:w="13410" w:type="dxa"/>
        <w:tblLook w:val="04A0" w:firstRow="1" w:lastRow="0" w:firstColumn="1" w:lastColumn="0" w:noHBand="0" w:noVBand="1"/>
      </w:tblPr>
      <w:tblGrid>
        <w:gridCol w:w="4950"/>
        <w:gridCol w:w="8460"/>
      </w:tblGrid>
      <w:tr w:rsidR="0067393A" w:rsidRPr="0067393A" w:rsidTr="00B16849">
        <w:trPr>
          <w:trHeight w:val="459"/>
        </w:trPr>
        <w:tc>
          <w:tcPr>
            <w:tcW w:w="4950" w:type="dxa"/>
          </w:tcPr>
          <w:p w:rsidR="0067393A" w:rsidRPr="0067393A" w:rsidRDefault="0067393A" w:rsidP="0067393A">
            <w:pPr>
              <w:rPr>
                <w:b/>
                <w:szCs w:val="28"/>
              </w:rPr>
            </w:pPr>
          </w:p>
          <w:p w:rsidR="0067393A" w:rsidRPr="0067393A" w:rsidRDefault="0067393A" w:rsidP="0067393A">
            <w:pPr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Name:__________________________________</w:t>
            </w:r>
          </w:p>
        </w:tc>
        <w:tc>
          <w:tcPr>
            <w:tcW w:w="8460" w:type="dxa"/>
          </w:tcPr>
          <w:p w:rsidR="0067393A" w:rsidRPr="0067393A" w:rsidRDefault="00BA3B7A" w:rsidP="0067393A">
            <w:pPr>
              <w:rPr>
                <w:b/>
                <w:szCs w:val="28"/>
              </w:rPr>
            </w:pPr>
            <w:r w:rsidRPr="00700B3E">
              <w:rPr>
                <w:b/>
                <w:szCs w:val="28"/>
              </w:rPr>
              <w:t xml:space="preserve">□ Principal   □ Assistant Principal    □ Curriculum Specialist    □ RR Teacher Leader     □ School Psychologist   □ Gifted &amp; Talented Resource Teacher    □ Assistant Superintendent    □ Instructional Supervisor    □ Chief Information Officer       □ Director of Student Services □ Director of Special Ed  </w:t>
            </w:r>
          </w:p>
        </w:tc>
      </w:tr>
      <w:tr w:rsidR="0067393A" w:rsidRPr="0067393A" w:rsidTr="00B16849">
        <w:trPr>
          <w:trHeight w:val="360"/>
        </w:trPr>
        <w:tc>
          <w:tcPr>
            <w:tcW w:w="4950" w:type="dxa"/>
            <w:vAlign w:val="bottom"/>
          </w:tcPr>
          <w:p w:rsidR="0067393A" w:rsidRPr="0067393A" w:rsidRDefault="0067393A" w:rsidP="0067393A">
            <w:pPr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Primary Evaluator: ________________________</w:t>
            </w:r>
          </w:p>
        </w:tc>
        <w:tc>
          <w:tcPr>
            <w:tcW w:w="8460" w:type="dxa"/>
            <w:vAlign w:val="bottom"/>
          </w:tcPr>
          <w:p w:rsidR="0067393A" w:rsidRPr="0067393A" w:rsidRDefault="0067393A" w:rsidP="0067393A">
            <w:pPr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School Year:____________</w:t>
            </w:r>
          </w:p>
        </w:tc>
      </w:tr>
    </w:tbl>
    <w:p w:rsidR="0067393A" w:rsidRPr="0067393A" w:rsidRDefault="0067393A" w:rsidP="0067393A">
      <w:pPr>
        <w:spacing w:after="0" w:line="240" w:lineRule="auto"/>
        <w:rPr>
          <w:rFonts w:ascii="Calibri" w:eastAsia="Calibri" w:hAnsi="Calibri" w:cs="Times New Roman"/>
          <w:b/>
          <w:sz w:val="20"/>
          <w:szCs w:val="28"/>
        </w:rPr>
      </w:pPr>
      <w:r w:rsidRPr="0067393A">
        <w:rPr>
          <w:rFonts w:ascii="Calibri" w:eastAsia="Calibri" w:hAnsi="Calibri" w:cs="Times New Roman"/>
          <w:b/>
          <w:sz w:val="24"/>
          <w:szCs w:val="28"/>
        </w:rPr>
        <w:tab/>
      </w:r>
      <w:r w:rsidRPr="0067393A">
        <w:rPr>
          <w:rFonts w:ascii="Calibri" w:eastAsia="Calibri" w:hAnsi="Calibri" w:cs="Times New Roman"/>
          <w:b/>
          <w:sz w:val="24"/>
          <w:szCs w:val="28"/>
        </w:rPr>
        <w:tab/>
      </w:r>
    </w:p>
    <w:tbl>
      <w:tblPr>
        <w:tblStyle w:val="TableGrid1"/>
        <w:tblW w:w="13680" w:type="dxa"/>
        <w:tblInd w:w="-185" w:type="dxa"/>
        <w:tblLook w:val="04A0" w:firstRow="1" w:lastRow="0" w:firstColumn="1" w:lastColumn="0" w:noHBand="0" w:noVBand="1"/>
      </w:tblPr>
      <w:tblGrid>
        <w:gridCol w:w="8280"/>
        <w:gridCol w:w="5400"/>
      </w:tblGrid>
      <w:tr w:rsidR="0067393A" w:rsidRPr="0067393A" w:rsidTr="00B16849">
        <w:tc>
          <w:tcPr>
            <w:tcW w:w="13680" w:type="dxa"/>
            <w:gridSpan w:val="2"/>
          </w:tcPr>
          <w:p w:rsidR="0067393A" w:rsidRPr="0067393A" w:rsidRDefault="0067393A" w:rsidP="0067393A">
            <w:pPr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Consider the following to develop your Professional Growth Goal &amp; Action Plan:</w:t>
            </w:r>
          </w:p>
        </w:tc>
      </w:tr>
      <w:tr w:rsidR="0067393A" w:rsidRPr="0067393A" w:rsidTr="00B16849">
        <w:tc>
          <w:tcPr>
            <w:tcW w:w="8280" w:type="dxa"/>
          </w:tcPr>
          <w:p w:rsidR="0067393A" w:rsidRPr="0067393A" w:rsidRDefault="0067393A" w:rsidP="0067393A">
            <w:pPr>
              <w:numPr>
                <w:ilvl w:val="0"/>
                <w:numId w:val="7"/>
              </w:numPr>
              <w:tabs>
                <w:tab w:val="num" w:pos="252"/>
              </w:tabs>
              <w:ind w:hanging="720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What do I want to change about my practice that will have a positive impact?</w:t>
            </w:r>
          </w:p>
          <w:p w:rsidR="0067393A" w:rsidRPr="0067393A" w:rsidRDefault="0067393A" w:rsidP="0067393A">
            <w:pPr>
              <w:numPr>
                <w:ilvl w:val="0"/>
                <w:numId w:val="7"/>
              </w:numPr>
              <w:tabs>
                <w:tab w:val="num" w:pos="252"/>
              </w:tabs>
              <w:ind w:hanging="720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What is my personal learning necessary to make that change?</w:t>
            </w:r>
          </w:p>
        </w:tc>
        <w:tc>
          <w:tcPr>
            <w:tcW w:w="5400" w:type="dxa"/>
          </w:tcPr>
          <w:p w:rsidR="0067393A" w:rsidRPr="0067393A" w:rsidRDefault="0067393A" w:rsidP="0067393A">
            <w:pPr>
              <w:numPr>
                <w:ilvl w:val="0"/>
                <w:numId w:val="7"/>
              </w:numPr>
              <w:tabs>
                <w:tab w:val="num" w:pos="252"/>
              </w:tabs>
              <w:ind w:hanging="738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How will I monitor my progress towards my goal?</w:t>
            </w:r>
          </w:p>
          <w:p w:rsidR="0067393A" w:rsidRPr="0067393A" w:rsidRDefault="0067393A" w:rsidP="0067393A">
            <w:pPr>
              <w:numPr>
                <w:ilvl w:val="0"/>
                <w:numId w:val="7"/>
              </w:numPr>
              <w:tabs>
                <w:tab w:val="num" w:pos="252"/>
              </w:tabs>
              <w:ind w:hanging="738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How will I know if I accomplished my goal?</w:t>
            </w:r>
          </w:p>
        </w:tc>
      </w:tr>
    </w:tbl>
    <w:p w:rsidR="0067393A" w:rsidRPr="0067393A" w:rsidRDefault="0067393A" w:rsidP="006739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393A">
        <w:rPr>
          <w:rFonts w:ascii="Calibri" w:eastAsia="Calibri" w:hAnsi="Calibri" w:cs="Times New Roman"/>
          <w:b/>
          <w:sz w:val="28"/>
          <w:szCs w:val="28"/>
        </w:rPr>
        <w:t>Part A: Identify Need(s)</w:t>
      </w:r>
    </w:p>
    <w:tbl>
      <w:tblPr>
        <w:tblStyle w:val="TableGrid1"/>
        <w:tblW w:w="13770" w:type="dxa"/>
        <w:tblInd w:w="-185" w:type="dxa"/>
        <w:tblLook w:val="04A0" w:firstRow="1" w:lastRow="0" w:firstColumn="1" w:lastColumn="0" w:noHBand="0" w:noVBand="1"/>
      </w:tblPr>
      <w:tblGrid>
        <w:gridCol w:w="2499"/>
        <w:gridCol w:w="3645"/>
        <w:gridCol w:w="3382"/>
        <w:gridCol w:w="4244"/>
      </w:tblGrid>
      <w:tr w:rsidR="0067393A" w:rsidRPr="0067393A" w:rsidTr="00B16849">
        <w:tc>
          <w:tcPr>
            <w:tcW w:w="13770" w:type="dxa"/>
            <w:gridSpan w:val="4"/>
          </w:tcPr>
          <w:p w:rsidR="0067393A" w:rsidRPr="0067393A" w:rsidRDefault="0067393A" w:rsidP="0067393A">
            <w:pPr>
              <w:jc w:val="center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Sources of Evidence Used to Identify Needs:</w:t>
            </w:r>
          </w:p>
        </w:tc>
      </w:tr>
      <w:tr w:rsidR="0067393A" w:rsidRPr="0067393A" w:rsidTr="00B16849">
        <w:tc>
          <w:tcPr>
            <w:tcW w:w="2520" w:type="dxa"/>
          </w:tcPr>
          <w:p w:rsidR="0067393A" w:rsidRPr="0067393A" w:rsidRDefault="0067393A" w:rsidP="0067393A">
            <w:pPr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Self-Reflection</w:t>
            </w:r>
          </w:p>
          <w:p w:rsidR="0067393A" w:rsidRPr="0067393A" w:rsidRDefault="0067393A" w:rsidP="0067393A">
            <w:pPr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Prior Site Visit</w:t>
            </w:r>
          </w:p>
        </w:tc>
        <w:tc>
          <w:tcPr>
            <w:tcW w:w="3690" w:type="dxa"/>
          </w:tcPr>
          <w:p w:rsidR="0067393A" w:rsidRPr="0067393A" w:rsidRDefault="0067393A" w:rsidP="0067393A">
            <w:pPr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State Required Data Results</w:t>
            </w:r>
          </w:p>
          <w:p w:rsidR="0067393A" w:rsidRPr="0067393A" w:rsidRDefault="0067393A" w:rsidP="0067393A">
            <w:pPr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Local Data Results</w:t>
            </w:r>
          </w:p>
        </w:tc>
        <w:tc>
          <w:tcPr>
            <w:tcW w:w="3420" w:type="dxa"/>
          </w:tcPr>
          <w:p w:rsidR="0067393A" w:rsidRPr="0067393A" w:rsidRDefault="0067393A" w:rsidP="0067393A">
            <w:pPr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 xml:space="preserve">  Staff Feedback (such as </w:t>
            </w:r>
            <w:r w:rsidR="000A6F19">
              <w:rPr>
                <w:b/>
                <w:szCs w:val="28"/>
              </w:rPr>
              <w:t>the Working Conditions Survey</w:t>
            </w:r>
            <w:r w:rsidRPr="0067393A">
              <w:rPr>
                <w:b/>
                <w:szCs w:val="28"/>
              </w:rPr>
              <w:t>)</w:t>
            </w:r>
          </w:p>
          <w:p w:rsidR="0067393A" w:rsidRPr="0067393A" w:rsidRDefault="0067393A" w:rsidP="0067393A">
            <w:pPr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 xml:space="preserve">   CSIP/CDIP</w:t>
            </w:r>
          </w:p>
        </w:tc>
        <w:tc>
          <w:tcPr>
            <w:tcW w:w="4140" w:type="dxa"/>
          </w:tcPr>
          <w:p w:rsidR="0067393A" w:rsidRPr="0067393A" w:rsidRDefault="0067393A" w:rsidP="0067393A">
            <w:pPr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Other: _____________________________________</w:t>
            </w:r>
          </w:p>
        </w:tc>
      </w:tr>
      <w:tr w:rsidR="0067393A" w:rsidRPr="0067393A" w:rsidTr="00B16849">
        <w:tc>
          <w:tcPr>
            <w:tcW w:w="13770" w:type="dxa"/>
            <w:gridSpan w:val="4"/>
          </w:tcPr>
          <w:p w:rsidR="0067393A" w:rsidRPr="0067393A" w:rsidRDefault="0067393A" w:rsidP="0067393A">
            <w:pPr>
              <w:rPr>
                <w:b/>
                <w:szCs w:val="28"/>
              </w:rPr>
            </w:pPr>
            <w:r w:rsidRPr="0067393A">
              <w:rPr>
                <w:b/>
                <w:szCs w:val="28"/>
              </w:rPr>
              <w:t>Details:</w:t>
            </w:r>
          </w:p>
        </w:tc>
      </w:tr>
      <w:tr w:rsidR="0067393A" w:rsidRPr="0067393A" w:rsidTr="00B16849">
        <w:tc>
          <w:tcPr>
            <w:tcW w:w="13770" w:type="dxa"/>
            <w:gridSpan w:val="4"/>
          </w:tcPr>
          <w:p w:rsidR="0067393A" w:rsidRPr="0067393A" w:rsidRDefault="0067393A" w:rsidP="0067393A">
            <w:pPr>
              <w:ind w:left="342"/>
              <w:rPr>
                <w:b/>
                <w:szCs w:val="28"/>
              </w:rPr>
            </w:pPr>
          </w:p>
          <w:p w:rsidR="0067393A" w:rsidRDefault="0067393A" w:rsidP="0067393A">
            <w:pPr>
              <w:rPr>
                <w:b/>
                <w:szCs w:val="28"/>
              </w:rPr>
            </w:pPr>
          </w:p>
          <w:p w:rsidR="0067393A" w:rsidRPr="0067393A" w:rsidRDefault="0067393A" w:rsidP="0067393A">
            <w:pPr>
              <w:rPr>
                <w:b/>
                <w:szCs w:val="28"/>
              </w:rPr>
            </w:pPr>
          </w:p>
          <w:p w:rsidR="0067393A" w:rsidRPr="0067393A" w:rsidRDefault="0067393A" w:rsidP="0067393A">
            <w:pPr>
              <w:rPr>
                <w:b/>
                <w:szCs w:val="28"/>
              </w:rPr>
            </w:pPr>
          </w:p>
          <w:p w:rsidR="0067393A" w:rsidRDefault="0067393A" w:rsidP="0067393A">
            <w:pPr>
              <w:rPr>
                <w:b/>
                <w:szCs w:val="28"/>
              </w:rPr>
            </w:pPr>
          </w:p>
          <w:p w:rsidR="0067393A" w:rsidRPr="0067393A" w:rsidRDefault="0067393A" w:rsidP="0067393A">
            <w:pPr>
              <w:rPr>
                <w:b/>
                <w:szCs w:val="28"/>
              </w:rPr>
            </w:pPr>
          </w:p>
          <w:p w:rsidR="0067393A" w:rsidRPr="0067393A" w:rsidRDefault="0067393A" w:rsidP="0067393A">
            <w:pPr>
              <w:rPr>
                <w:b/>
                <w:szCs w:val="28"/>
              </w:rPr>
            </w:pPr>
          </w:p>
        </w:tc>
      </w:tr>
    </w:tbl>
    <w:p w:rsidR="0067393A" w:rsidRPr="0067393A" w:rsidRDefault="0067393A" w:rsidP="006739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393A">
        <w:rPr>
          <w:rFonts w:ascii="Calibri" w:eastAsia="Calibri" w:hAnsi="Calibri" w:cs="Times New Roman"/>
          <w:b/>
          <w:sz w:val="28"/>
          <w:szCs w:val="28"/>
        </w:rPr>
        <w:t xml:space="preserve">        Part B: Goal</w:t>
      </w:r>
    </w:p>
    <w:tbl>
      <w:tblPr>
        <w:tblStyle w:val="TableGrid1"/>
        <w:tblW w:w="13770" w:type="dxa"/>
        <w:tblInd w:w="-185" w:type="dxa"/>
        <w:tblLook w:val="04A0" w:firstRow="1" w:lastRow="0" w:firstColumn="1" w:lastColumn="0" w:noHBand="0" w:noVBand="1"/>
      </w:tblPr>
      <w:tblGrid>
        <w:gridCol w:w="3060"/>
        <w:gridCol w:w="4770"/>
        <w:gridCol w:w="5940"/>
      </w:tblGrid>
      <w:tr w:rsidR="0067393A" w:rsidRPr="0067393A" w:rsidTr="00B16849">
        <w:tc>
          <w:tcPr>
            <w:tcW w:w="13770" w:type="dxa"/>
            <w:gridSpan w:val="3"/>
            <w:tcBorders>
              <w:bottom w:val="single" w:sz="4" w:space="0" w:color="auto"/>
            </w:tcBorders>
          </w:tcPr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  <w:r w:rsidRPr="0067393A">
              <w:rPr>
                <w:b/>
                <w:szCs w:val="24"/>
              </w:rPr>
              <w:t>Professional Growth Goal</w:t>
            </w:r>
          </w:p>
        </w:tc>
      </w:tr>
      <w:tr w:rsidR="0067393A" w:rsidRPr="0067393A" w:rsidTr="00B16849">
        <w:tc>
          <w:tcPr>
            <w:tcW w:w="13770" w:type="dxa"/>
            <w:gridSpan w:val="3"/>
            <w:tcBorders>
              <w:bottom w:val="single" w:sz="4" w:space="0" w:color="auto"/>
            </w:tcBorders>
          </w:tcPr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</w:p>
          <w:p w:rsidR="0067393A" w:rsidRPr="0067393A" w:rsidRDefault="0067393A" w:rsidP="0067393A">
            <w:pPr>
              <w:rPr>
                <w:b/>
                <w:szCs w:val="24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</w:p>
        </w:tc>
      </w:tr>
      <w:tr w:rsidR="0067393A" w:rsidRPr="0067393A" w:rsidTr="00B16849">
        <w:trPr>
          <w:trHeight w:val="161"/>
        </w:trPr>
        <w:tc>
          <w:tcPr>
            <w:tcW w:w="13770" w:type="dxa"/>
            <w:gridSpan w:val="3"/>
            <w:tcBorders>
              <w:bottom w:val="single" w:sz="4" w:space="0" w:color="auto"/>
            </w:tcBorders>
          </w:tcPr>
          <w:p w:rsidR="0067393A" w:rsidRPr="0067393A" w:rsidRDefault="0067393A" w:rsidP="0067393A">
            <w:pPr>
              <w:jc w:val="center"/>
              <w:rPr>
                <w:b/>
                <w:szCs w:val="24"/>
              </w:rPr>
            </w:pPr>
            <w:r w:rsidRPr="0067393A">
              <w:rPr>
                <w:b/>
                <w:szCs w:val="24"/>
              </w:rPr>
              <w:t>Mark the role, standard/domain, and indicator that applies to your goal</w:t>
            </w:r>
          </w:p>
        </w:tc>
      </w:tr>
      <w:tr w:rsidR="0067393A" w:rsidRPr="0067393A" w:rsidTr="000A6F19">
        <w:tc>
          <w:tcPr>
            <w:tcW w:w="3060" w:type="dxa"/>
            <w:tcBorders>
              <w:bottom w:val="single" w:sz="4" w:space="0" w:color="auto"/>
            </w:tcBorders>
          </w:tcPr>
          <w:p w:rsidR="0067393A" w:rsidRPr="0067393A" w:rsidRDefault="0067393A" w:rsidP="0067393A">
            <w:pPr>
              <w:rPr>
                <w:b/>
                <w:szCs w:val="28"/>
              </w:rPr>
            </w:pPr>
            <w:r w:rsidRPr="0067393A">
              <w:rPr>
                <w:b/>
                <w:szCs w:val="24"/>
              </w:rPr>
              <w:t xml:space="preserve">Framework for: </w:t>
            </w:r>
            <w:r w:rsidRPr="0067393A">
              <w:rPr>
                <w:b/>
                <w:szCs w:val="28"/>
              </w:rPr>
              <w:t>□ Superintendent</w:t>
            </w:r>
          </w:p>
          <w:p w:rsidR="0067393A" w:rsidRPr="0067393A" w:rsidRDefault="0067393A" w:rsidP="0067393A">
            <w:pPr>
              <w:rPr>
                <w:b/>
                <w:szCs w:val="24"/>
              </w:rPr>
            </w:pPr>
            <w:r w:rsidRPr="0067393A">
              <w:rPr>
                <w:b/>
                <w:szCs w:val="28"/>
              </w:rPr>
              <w:t xml:space="preserve">□ Principal    □ School Psych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7393A" w:rsidRPr="0067393A" w:rsidRDefault="0067393A" w:rsidP="0067393A">
            <w:pPr>
              <w:rPr>
                <w:b/>
                <w:szCs w:val="24"/>
              </w:rPr>
            </w:pPr>
            <w:r w:rsidRPr="0067393A">
              <w:rPr>
                <w:b/>
                <w:szCs w:val="24"/>
              </w:rPr>
              <w:t>Standard/Domain:</w:t>
            </w:r>
          </w:p>
          <w:p w:rsidR="0067393A" w:rsidRPr="0067393A" w:rsidRDefault="0067393A" w:rsidP="0067393A">
            <w:pPr>
              <w:rPr>
                <w:b/>
                <w:szCs w:val="24"/>
              </w:rPr>
            </w:pPr>
            <w:r w:rsidRPr="0067393A">
              <w:rPr>
                <w:b/>
                <w:szCs w:val="28"/>
              </w:rPr>
              <w:t xml:space="preserve">□ 1    □ 2    □ 3    □ 4    □ 5    □ 6    □ 7  </w:t>
            </w:r>
            <w:r w:rsidRPr="0067393A">
              <w:rPr>
                <w:b/>
                <w:szCs w:val="24"/>
              </w:rPr>
              <w:t xml:space="preserve">  </w:t>
            </w:r>
            <w:r w:rsidR="000A6F19" w:rsidRPr="000A6F19">
              <w:rPr>
                <w:b/>
                <w:szCs w:val="28"/>
              </w:rPr>
              <w:t>□ 8    □ 9    □ 10</w:t>
            </w:r>
            <w:r w:rsidRPr="0067393A">
              <w:rPr>
                <w:b/>
                <w:szCs w:val="28"/>
              </w:rPr>
              <w:t xml:space="preserve"> </w:t>
            </w:r>
            <w:r w:rsidRPr="0067393A">
              <w:rPr>
                <w:b/>
                <w:szCs w:val="24"/>
              </w:rPr>
              <w:t xml:space="preserve"> 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67393A" w:rsidRPr="0067393A" w:rsidRDefault="0067393A" w:rsidP="0067393A">
            <w:pPr>
              <w:rPr>
                <w:b/>
                <w:szCs w:val="24"/>
              </w:rPr>
            </w:pPr>
            <w:r w:rsidRPr="0067393A">
              <w:rPr>
                <w:b/>
                <w:szCs w:val="24"/>
              </w:rPr>
              <w:t xml:space="preserve">Indicator(s):                </w:t>
            </w:r>
          </w:p>
          <w:p w:rsidR="0067393A" w:rsidRPr="0067393A" w:rsidRDefault="0067393A" w:rsidP="0067393A">
            <w:pPr>
              <w:rPr>
                <w:b/>
                <w:szCs w:val="24"/>
              </w:rPr>
            </w:pPr>
            <w:r w:rsidRPr="0067393A">
              <w:rPr>
                <w:b/>
                <w:szCs w:val="28"/>
              </w:rPr>
              <w:t>______________</w:t>
            </w:r>
            <w:bookmarkStart w:id="0" w:name="_GoBack"/>
            <w:bookmarkEnd w:id="0"/>
            <w:r w:rsidRPr="0067393A">
              <w:rPr>
                <w:b/>
                <w:szCs w:val="28"/>
              </w:rPr>
              <w:t>________________________________________</w:t>
            </w:r>
          </w:p>
        </w:tc>
      </w:tr>
    </w:tbl>
    <w:p w:rsidR="0067393A" w:rsidRPr="0067393A" w:rsidRDefault="0067393A" w:rsidP="006739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393A">
        <w:rPr>
          <w:rFonts w:ascii="Calibri" w:eastAsia="Calibri" w:hAnsi="Calibri" w:cs="Times New Roman"/>
          <w:b/>
          <w:sz w:val="28"/>
          <w:szCs w:val="28"/>
        </w:rPr>
        <w:lastRenderedPageBreak/>
        <w:t>Part C: Action Plan</w:t>
      </w:r>
    </w:p>
    <w:tbl>
      <w:tblPr>
        <w:tblStyle w:val="TableGrid1"/>
        <w:tblW w:w="13320" w:type="dxa"/>
        <w:tblInd w:w="-185" w:type="dxa"/>
        <w:tblLook w:val="04A0" w:firstRow="1" w:lastRow="0" w:firstColumn="1" w:lastColumn="0" w:noHBand="0" w:noVBand="1"/>
      </w:tblPr>
      <w:tblGrid>
        <w:gridCol w:w="1170"/>
        <w:gridCol w:w="2250"/>
        <w:gridCol w:w="1530"/>
        <w:gridCol w:w="1170"/>
        <w:gridCol w:w="2250"/>
        <w:gridCol w:w="4950"/>
      </w:tblGrid>
      <w:tr w:rsidR="0067393A" w:rsidRPr="0067393A" w:rsidTr="00B16849">
        <w:trPr>
          <w:trHeight w:val="397"/>
        </w:trPr>
        <w:tc>
          <w:tcPr>
            <w:tcW w:w="8370" w:type="dxa"/>
            <w:gridSpan w:val="5"/>
            <w:tcBorders>
              <w:right w:val="single" w:sz="18" w:space="0" w:color="auto"/>
            </w:tcBorders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Complete These Columns PRIOR to Implementation</w:t>
            </w:r>
          </w:p>
        </w:tc>
        <w:tc>
          <w:tcPr>
            <w:tcW w:w="4950" w:type="dxa"/>
            <w:tcBorders>
              <w:left w:val="single" w:sz="18" w:space="0" w:color="auto"/>
            </w:tcBorders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Complete AFTER Implementation</w:t>
            </w:r>
          </w:p>
        </w:tc>
      </w:tr>
      <w:tr w:rsidR="0067393A" w:rsidRPr="0067393A" w:rsidTr="00B16849">
        <w:trPr>
          <w:trHeight w:val="397"/>
        </w:trPr>
        <w:tc>
          <w:tcPr>
            <w:tcW w:w="3420" w:type="dxa"/>
            <w:gridSpan w:val="2"/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1530" w:type="dxa"/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Resources/</w:t>
            </w:r>
          </w:p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1170" w:type="dxa"/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Measures of Goal Attainment*</w:t>
            </w:r>
          </w:p>
        </w:tc>
        <w:tc>
          <w:tcPr>
            <w:tcW w:w="4950" w:type="dxa"/>
            <w:tcBorders>
              <w:left w:val="single" w:sz="18" w:space="0" w:color="auto"/>
            </w:tcBorders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Review of Impact (How has my practice changed as a result?)</w:t>
            </w:r>
          </w:p>
        </w:tc>
      </w:tr>
      <w:tr w:rsidR="0067393A" w:rsidRPr="0067393A" w:rsidTr="00B16849">
        <w:trPr>
          <w:trHeight w:val="420"/>
        </w:trPr>
        <w:tc>
          <w:tcPr>
            <w:tcW w:w="3420" w:type="dxa"/>
            <w:gridSpan w:val="2"/>
          </w:tcPr>
          <w:p w:rsidR="0067393A" w:rsidRPr="0067393A" w:rsidRDefault="0067393A" w:rsidP="0067393A"/>
          <w:p w:rsidR="0067393A" w:rsidRPr="0067393A" w:rsidRDefault="0067393A" w:rsidP="0067393A"/>
          <w:p w:rsidR="0067393A" w:rsidRDefault="0067393A" w:rsidP="0067393A"/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</w:tc>
        <w:tc>
          <w:tcPr>
            <w:tcW w:w="1530" w:type="dxa"/>
          </w:tcPr>
          <w:p w:rsidR="0067393A" w:rsidRPr="0067393A" w:rsidRDefault="0067393A" w:rsidP="0067393A"/>
        </w:tc>
        <w:tc>
          <w:tcPr>
            <w:tcW w:w="1170" w:type="dxa"/>
          </w:tcPr>
          <w:p w:rsidR="0067393A" w:rsidRPr="0067393A" w:rsidRDefault="0067393A" w:rsidP="0067393A"/>
        </w:tc>
        <w:tc>
          <w:tcPr>
            <w:tcW w:w="2250" w:type="dxa"/>
            <w:tcBorders>
              <w:right w:val="single" w:sz="18" w:space="0" w:color="auto"/>
            </w:tcBorders>
          </w:tcPr>
          <w:p w:rsidR="0067393A" w:rsidRPr="0067393A" w:rsidRDefault="0067393A" w:rsidP="0067393A"/>
        </w:tc>
        <w:tc>
          <w:tcPr>
            <w:tcW w:w="4950" w:type="dxa"/>
            <w:tcBorders>
              <w:left w:val="single" w:sz="18" w:space="0" w:color="auto"/>
            </w:tcBorders>
          </w:tcPr>
          <w:p w:rsidR="0067393A" w:rsidRPr="0067393A" w:rsidRDefault="0067393A" w:rsidP="0067393A"/>
        </w:tc>
      </w:tr>
      <w:tr w:rsidR="0067393A" w:rsidRPr="0067393A" w:rsidTr="00B16849">
        <w:trPr>
          <w:trHeight w:val="397"/>
        </w:trPr>
        <w:tc>
          <w:tcPr>
            <w:tcW w:w="3420" w:type="dxa"/>
            <w:gridSpan w:val="2"/>
          </w:tcPr>
          <w:p w:rsidR="0067393A" w:rsidRPr="0067393A" w:rsidRDefault="0067393A" w:rsidP="0067393A"/>
          <w:p w:rsidR="0067393A" w:rsidRDefault="0067393A" w:rsidP="0067393A"/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</w:tc>
        <w:tc>
          <w:tcPr>
            <w:tcW w:w="1530" w:type="dxa"/>
          </w:tcPr>
          <w:p w:rsidR="0067393A" w:rsidRPr="0067393A" w:rsidRDefault="0067393A" w:rsidP="0067393A"/>
        </w:tc>
        <w:tc>
          <w:tcPr>
            <w:tcW w:w="1170" w:type="dxa"/>
          </w:tcPr>
          <w:p w:rsidR="0067393A" w:rsidRPr="0067393A" w:rsidRDefault="0067393A" w:rsidP="0067393A"/>
        </w:tc>
        <w:tc>
          <w:tcPr>
            <w:tcW w:w="2250" w:type="dxa"/>
            <w:tcBorders>
              <w:right w:val="single" w:sz="18" w:space="0" w:color="auto"/>
            </w:tcBorders>
          </w:tcPr>
          <w:p w:rsidR="0067393A" w:rsidRPr="0067393A" w:rsidRDefault="0067393A" w:rsidP="0067393A"/>
        </w:tc>
        <w:tc>
          <w:tcPr>
            <w:tcW w:w="4950" w:type="dxa"/>
            <w:tcBorders>
              <w:left w:val="single" w:sz="18" w:space="0" w:color="auto"/>
            </w:tcBorders>
          </w:tcPr>
          <w:p w:rsidR="0067393A" w:rsidRPr="0067393A" w:rsidRDefault="0067393A" w:rsidP="0067393A"/>
        </w:tc>
      </w:tr>
      <w:tr w:rsidR="0067393A" w:rsidRPr="0067393A" w:rsidTr="00B16849">
        <w:trPr>
          <w:trHeight w:val="397"/>
        </w:trPr>
        <w:tc>
          <w:tcPr>
            <w:tcW w:w="3420" w:type="dxa"/>
            <w:gridSpan w:val="2"/>
          </w:tcPr>
          <w:p w:rsidR="0067393A" w:rsidRPr="0067393A" w:rsidRDefault="0067393A" w:rsidP="0067393A"/>
          <w:p w:rsidR="0067393A" w:rsidRDefault="0067393A" w:rsidP="0067393A"/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</w:tc>
        <w:tc>
          <w:tcPr>
            <w:tcW w:w="1530" w:type="dxa"/>
          </w:tcPr>
          <w:p w:rsidR="0067393A" w:rsidRPr="0067393A" w:rsidRDefault="0067393A" w:rsidP="0067393A"/>
        </w:tc>
        <w:tc>
          <w:tcPr>
            <w:tcW w:w="1170" w:type="dxa"/>
          </w:tcPr>
          <w:p w:rsidR="0067393A" w:rsidRPr="0067393A" w:rsidRDefault="0067393A" w:rsidP="0067393A"/>
        </w:tc>
        <w:tc>
          <w:tcPr>
            <w:tcW w:w="2250" w:type="dxa"/>
            <w:tcBorders>
              <w:right w:val="single" w:sz="18" w:space="0" w:color="auto"/>
            </w:tcBorders>
          </w:tcPr>
          <w:p w:rsidR="0067393A" w:rsidRPr="0067393A" w:rsidRDefault="0067393A" w:rsidP="0067393A"/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</w:tcBorders>
          </w:tcPr>
          <w:p w:rsidR="0067393A" w:rsidRPr="0067393A" w:rsidRDefault="0067393A" w:rsidP="0067393A"/>
        </w:tc>
      </w:tr>
      <w:tr w:rsidR="0067393A" w:rsidRPr="0067393A" w:rsidTr="00B16849">
        <w:trPr>
          <w:trHeight w:val="420"/>
        </w:trPr>
        <w:tc>
          <w:tcPr>
            <w:tcW w:w="1170" w:type="dxa"/>
          </w:tcPr>
          <w:p w:rsidR="0067393A" w:rsidRPr="0067393A" w:rsidRDefault="0067393A" w:rsidP="0067393A">
            <w:pPr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Expected Impact:</w:t>
            </w: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</w:tcPr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  <w:p w:rsidR="0067393A" w:rsidRPr="0067393A" w:rsidRDefault="0067393A" w:rsidP="0067393A"/>
        </w:tc>
        <w:tc>
          <w:tcPr>
            <w:tcW w:w="4950" w:type="dxa"/>
            <w:tcBorders>
              <w:left w:val="single" w:sz="18" w:space="0" w:color="auto"/>
              <w:bottom w:val="nil"/>
              <w:right w:val="nil"/>
            </w:tcBorders>
          </w:tcPr>
          <w:p w:rsidR="0067393A" w:rsidRPr="0067393A" w:rsidRDefault="0067393A" w:rsidP="0067393A"/>
        </w:tc>
      </w:tr>
    </w:tbl>
    <w:p w:rsidR="0067393A" w:rsidRPr="0067393A" w:rsidRDefault="0067393A" w:rsidP="0067393A">
      <w:pPr>
        <w:spacing w:after="0" w:line="240" w:lineRule="auto"/>
        <w:rPr>
          <w:rFonts w:ascii="Calibri" w:eastAsia="Calibri" w:hAnsi="Calibri" w:cs="Times New Roman"/>
          <w:b/>
        </w:rPr>
      </w:pPr>
      <w:r w:rsidRPr="0067393A">
        <w:rPr>
          <w:rFonts w:ascii="Calibri" w:eastAsia="Calibri" w:hAnsi="Calibri" w:cs="Times New Roman"/>
          <w:b/>
        </w:rPr>
        <w:t>*Examples for “Measures of Goal Attainment”:  Artifacts, Self-Assessment, On-Going Self-Reflection, Certificate of Completion, Teaming with Colleague, Data, etc.</w:t>
      </w:r>
    </w:p>
    <w:p w:rsidR="0067393A" w:rsidRPr="0067393A" w:rsidRDefault="0067393A" w:rsidP="0067393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13320" w:type="dxa"/>
        <w:tblInd w:w="-185" w:type="dxa"/>
        <w:tblLook w:val="04A0" w:firstRow="1" w:lastRow="0" w:firstColumn="1" w:lastColumn="0" w:noHBand="0" w:noVBand="1"/>
      </w:tblPr>
      <w:tblGrid>
        <w:gridCol w:w="8370"/>
        <w:gridCol w:w="4950"/>
      </w:tblGrid>
      <w:tr w:rsidR="0067393A" w:rsidRPr="0067393A" w:rsidTr="0067393A">
        <w:trPr>
          <w:trHeight w:val="554"/>
        </w:trPr>
        <w:tc>
          <w:tcPr>
            <w:tcW w:w="837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Principal/District Certified Staff Signature:</w:t>
            </w:r>
          </w:p>
        </w:tc>
        <w:tc>
          <w:tcPr>
            <w:tcW w:w="495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Date:</w:t>
            </w:r>
          </w:p>
        </w:tc>
      </w:tr>
      <w:tr w:rsidR="0067393A" w:rsidRPr="0067393A" w:rsidTr="0067393A">
        <w:trPr>
          <w:trHeight w:val="523"/>
        </w:trPr>
        <w:tc>
          <w:tcPr>
            <w:tcW w:w="837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Supervisor Signature:</w:t>
            </w:r>
          </w:p>
        </w:tc>
        <w:tc>
          <w:tcPr>
            <w:tcW w:w="495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Date:</w:t>
            </w:r>
          </w:p>
        </w:tc>
      </w:tr>
    </w:tbl>
    <w:p w:rsidR="0067393A" w:rsidRPr="0067393A" w:rsidRDefault="0067393A" w:rsidP="0067393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7393A" w:rsidRPr="0067393A" w:rsidRDefault="0067393A" w:rsidP="0067393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7393A" w:rsidRPr="0067393A" w:rsidRDefault="0067393A" w:rsidP="006739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393A">
        <w:rPr>
          <w:rFonts w:ascii="Calibri" w:eastAsia="Calibri" w:hAnsi="Calibri" w:cs="Times New Roman"/>
          <w:b/>
          <w:sz w:val="28"/>
          <w:szCs w:val="28"/>
        </w:rPr>
        <w:lastRenderedPageBreak/>
        <w:t>Part D:  On-Going Reflection – Progress Towards Professional Growth Goal &amp; Plan</w:t>
      </w:r>
    </w:p>
    <w:tbl>
      <w:tblPr>
        <w:tblStyle w:val="TableGrid1"/>
        <w:tblW w:w="13320" w:type="dxa"/>
        <w:tblInd w:w="-185" w:type="dxa"/>
        <w:tblLook w:val="04A0" w:firstRow="1" w:lastRow="0" w:firstColumn="1" w:lastColumn="0" w:noHBand="0" w:noVBand="1"/>
      </w:tblPr>
      <w:tblGrid>
        <w:gridCol w:w="1613"/>
        <w:gridCol w:w="5853"/>
        <w:gridCol w:w="5854"/>
      </w:tblGrid>
      <w:tr w:rsidR="0067393A" w:rsidRPr="0067393A" w:rsidTr="00B16849">
        <w:trPr>
          <w:trHeight w:val="287"/>
        </w:trPr>
        <w:tc>
          <w:tcPr>
            <w:tcW w:w="1613" w:type="dxa"/>
          </w:tcPr>
          <w:p w:rsidR="0067393A" w:rsidRPr="0067393A" w:rsidRDefault="0067393A" w:rsidP="0067393A">
            <w:pPr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853" w:type="dxa"/>
          </w:tcPr>
          <w:p w:rsidR="0067393A" w:rsidRPr="0067393A" w:rsidRDefault="0067393A" w:rsidP="0067393A">
            <w:pPr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Status of Professional Growth Goal &amp; Plan:</w:t>
            </w:r>
          </w:p>
        </w:tc>
        <w:tc>
          <w:tcPr>
            <w:tcW w:w="5854" w:type="dxa"/>
          </w:tcPr>
          <w:p w:rsidR="0067393A" w:rsidRPr="0067393A" w:rsidRDefault="0067393A" w:rsidP="0067393A">
            <w:pPr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Revisions/Modifications:</w:t>
            </w:r>
          </w:p>
        </w:tc>
      </w:tr>
      <w:tr w:rsidR="0067393A" w:rsidRPr="0067393A" w:rsidTr="00B16849">
        <w:trPr>
          <w:trHeight w:val="571"/>
        </w:trPr>
        <w:tc>
          <w:tcPr>
            <w:tcW w:w="1613" w:type="dxa"/>
          </w:tcPr>
          <w:p w:rsidR="0067393A" w:rsidRPr="0067393A" w:rsidRDefault="0067393A" w:rsidP="0067393A"/>
          <w:p w:rsidR="0067393A" w:rsidRDefault="0067393A" w:rsidP="0067393A"/>
          <w:p w:rsidR="0067393A" w:rsidRPr="0067393A" w:rsidRDefault="0067393A" w:rsidP="0067393A"/>
          <w:p w:rsidR="0067393A" w:rsidRPr="0067393A" w:rsidRDefault="0067393A" w:rsidP="0067393A"/>
        </w:tc>
        <w:tc>
          <w:tcPr>
            <w:tcW w:w="5853" w:type="dxa"/>
          </w:tcPr>
          <w:p w:rsidR="0067393A" w:rsidRPr="0067393A" w:rsidRDefault="0067393A" w:rsidP="0067393A"/>
        </w:tc>
        <w:tc>
          <w:tcPr>
            <w:tcW w:w="5854" w:type="dxa"/>
          </w:tcPr>
          <w:p w:rsidR="0067393A" w:rsidRPr="0067393A" w:rsidRDefault="0067393A" w:rsidP="0067393A"/>
        </w:tc>
      </w:tr>
      <w:tr w:rsidR="0067393A" w:rsidRPr="0067393A" w:rsidTr="00B16849">
        <w:trPr>
          <w:trHeight w:val="604"/>
        </w:trPr>
        <w:tc>
          <w:tcPr>
            <w:tcW w:w="1613" w:type="dxa"/>
          </w:tcPr>
          <w:p w:rsidR="0067393A" w:rsidRPr="0067393A" w:rsidRDefault="0067393A" w:rsidP="0067393A"/>
          <w:p w:rsidR="0067393A" w:rsidRDefault="0067393A" w:rsidP="0067393A"/>
          <w:p w:rsidR="0067393A" w:rsidRPr="0067393A" w:rsidRDefault="0067393A" w:rsidP="0067393A"/>
          <w:p w:rsidR="0067393A" w:rsidRPr="0067393A" w:rsidRDefault="0067393A" w:rsidP="0067393A"/>
        </w:tc>
        <w:tc>
          <w:tcPr>
            <w:tcW w:w="5853" w:type="dxa"/>
          </w:tcPr>
          <w:p w:rsidR="0067393A" w:rsidRPr="0067393A" w:rsidRDefault="0067393A" w:rsidP="0067393A"/>
        </w:tc>
        <w:tc>
          <w:tcPr>
            <w:tcW w:w="5854" w:type="dxa"/>
          </w:tcPr>
          <w:p w:rsidR="0067393A" w:rsidRPr="0067393A" w:rsidRDefault="0067393A" w:rsidP="0067393A"/>
        </w:tc>
      </w:tr>
      <w:tr w:rsidR="0067393A" w:rsidRPr="0067393A" w:rsidTr="00B16849">
        <w:trPr>
          <w:trHeight w:val="571"/>
        </w:trPr>
        <w:tc>
          <w:tcPr>
            <w:tcW w:w="1613" w:type="dxa"/>
          </w:tcPr>
          <w:p w:rsidR="0067393A" w:rsidRPr="0067393A" w:rsidRDefault="0067393A" w:rsidP="0067393A"/>
          <w:p w:rsidR="0067393A" w:rsidRDefault="0067393A" w:rsidP="0067393A"/>
          <w:p w:rsidR="0067393A" w:rsidRPr="0067393A" w:rsidRDefault="0067393A" w:rsidP="0067393A"/>
          <w:p w:rsidR="0067393A" w:rsidRPr="0067393A" w:rsidRDefault="0067393A" w:rsidP="0067393A"/>
        </w:tc>
        <w:tc>
          <w:tcPr>
            <w:tcW w:w="5853" w:type="dxa"/>
          </w:tcPr>
          <w:p w:rsidR="0067393A" w:rsidRPr="0067393A" w:rsidRDefault="0067393A" w:rsidP="0067393A"/>
        </w:tc>
        <w:tc>
          <w:tcPr>
            <w:tcW w:w="5854" w:type="dxa"/>
          </w:tcPr>
          <w:p w:rsidR="0067393A" w:rsidRPr="0067393A" w:rsidRDefault="0067393A" w:rsidP="0067393A"/>
        </w:tc>
      </w:tr>
    </w:tbl>
    <w:p w:rsidR="0067393A" w:rsidRPr="0067393A" w:rsidRDefault="0067393A" w:rsidP="0067393A">
      <w:pPr>
        <w:spacing w:after="0" w:line="276" w:lineRule="auto"/>
        <w:rPr>
          <w:rFonts w:ascii="Calibri" w:eastAsia="Calibri" w:hAnsi="Calibri" w:cs="Times New Roman"/>
          <w:sz w:val="16"/>
        </w:rPr>
      </w:pPr>
    </w:p>
    <w:tbl>
      <w:tblPr>
        <w:tblStyle w:val="TableGrid1"/>
        <w:tblW w:w="13230" w:type="dxa"/>
        <w:tblInd w:w="-185" w:type="dxa"/>
        <w:tblLook w:val="04A0" w:firstRow="1" w:lastRow="0" w:firstColumn="1" w:lastColumn="0" w:noHBand="0" w:noVBand="1"/>
      </w:tblPr>
      <w:tblGrid>
        <w:gridCol w:w="7560"/>
        <w:gridCol w:w="5670"/>
      </w:tblGrid>
      <w:tr w:rsidR="0067393A" w:rsidRPr="0067393A" w:rsidTr="0067393A">
        <w:trPr>
          <w:trHeight w:val="554"/>
        </w:trPr>
        <w:tc>
          <w:tcPr>
            <w:tcW w:w="756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Principal/District Certified Staff Signature:</w:t>
            </w:r>
          </w:p>
        </w:tc>
        <w:tc>
          <w:tcPr>
            <w:tcW w:w="567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Date:</w:t>
            </w:r>
          </w:p>
        </w:tc>
      </w:tr>
      <w:tr w:rsidR="0067393A" w:rsidRPr="0067393A" w:rsidTr="0067393A">
        <w:trPr>
          <w:trHeight w:val="523"/>
        </w:trPr>
        <w:tc>
          <w:tcPr>
            <w:tcW w:w="756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Supervisor Signature:</w:t>
            </w:r>
          </w:p>
        </w:tc>
        <w:tc>
          <w:tcPr>
            <w:tcW w:w="567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Date:</w:t>
            </w:r>
          </w:p>
        </w:tc>
      </w:tr>
    </w:tbl>
    <w:p w:rsidR="0067393A" w:rsidRPr="0067393A" w:rsidRDefault="0067393A" w:rsidP="006739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393A">
        <w:rPr>
          <w:rFonts w:ascii="Calibri" w:eastAsia="Calibri" w:hAnsi="Calibri" w:cs="Times New Roman"/>
          <w:b/>
          <w:sz w:val="28"/>
          <w:szCs w:val="28"/>
        </w:rPr>
        <w:t>Part E:  Summative Reflection- Level of Attainment for Professional Growth Goal</w:t>
      </w:r>
    </w:p>
    <w:tbl>
      <w:tblPr>
        <w:tblStyle w:val="TableGrid1"/>
        <w:tblW w:w="13230" w:type="dxa"/>
        <w:tblInd w:w="-185" w:type="dxa"/>
        <w:tblLook w:val="04A0" w:firstRow="1" w:lastRow="0" w:firstColumn="1" w:lastColumn="0" w:noHBand="0" w:noVBand="1"/>
      </w:tblPr>
      <w:tblGrid>
        <w:gridCol w:w="6615"/>
        <w:gridCol w:w="6615"/>
      </w:tblGrid>
      <w:tr w:rsidR="0067393A" w:rsidRPr="0067393A" w:rsidTr="00B16849">
        <w:tc>
          <w:tcPr>
            <w:tcW w:w="6615" w:type="dxa"/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End of Year Reflection:</w:t>
            </w:r>
          </w:p>
        </w:tc>
        <w:tc>
          <w:tcPr>
            <w:tcW w:w="6615" w:type="dxa"/>
          </w:tcPr>
          <w:p w:rsidR="0067393A" w:rsidRPr="0067393A" w:rsidRDefault="0067393A" w:rsidP="0067393A">
            <w:pPr>
              <w:jc w:val="center"/>
              <w:rPr>
                <w:b/>
                <w:sz w:val="24"/>
                <w:szCs w:val="24"/>
              </w:rPr>
            </w:pPr>
            <w:r w:rsidRPr="0067393A">
              <w:rPr>
                <w:b/>
                <w:sz w:val="24"/>
                <w:szCs w:val="24"/>
              </w:rPr>
              <w:t>Next Steps:</w:t>
            </w:r>
          </w:p>
        </w:tc>
      </w:tr>
      <w:tr w:rsidR="0067393A" w:rsidRPr="0067393A" w:rsidTr="00B16849">
        <w:tc>
          <w:tcPr>
            <w:tcW w:w="6615" w:type="dxa"/>
          </w:tcPr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rPr>
                <w:b/>
                <w:sz w:val="28"/>
                <w:szCs w:val="28"/>
              </w:rPr>
            </w:pPr>
          </w:p>
        </w:tc>
        <w:tc>
          <w:tcPr>
            <w:tcW w:w="6615" w:type="dxa"/>
          </w:tcPr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  <w:p w:rsidR="0067393A" w:rsidRPr="0067393A" w:rsidRDefault="0067393A" w:rsidP="006739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393A" w:rsidRPr="0067393A" w:rsidRDefault="0067393A" w:rsidP="0067393A">
      <w:pPr>
        <w:spacing w:after="0" w:line="276" w:lineRule="auto"/>
        <w:rPr>
          <w:rFonts w:ascii="Calibri" w:eastAsia="Calibri" w:hAnsi="Calibri" w:cs="Times New Roman"/>
          <w:b/>
          <w:sz w:val="16"/>
          <w:szCs w:val="28"/>
        </w:rPr>
      </w:pPr>
    </w:p>
    <w:tbl>
      <w:tblPr>
        <w:tblStyle w:val="TableGrid1"/>
        <w:tblW w:w="13230" w:type="dxa"/>
        <w:tblInd w:w="-185" w:type="dxa"/>
        <w:tblLook w:val="04A0" w:firstRow="1" w:lastRow="0" w:firstColumn="1" w:lastColumn="0" w:noHBand="0" w:noVBand="1"/>
      </w:tblPr>
      <w:tblGrid>
        <w:gridCol w:w="8820"/>
        <w:gridCol w:w="4410"/>
      </w:tblGrid>
      <w:tr w:rsidR="0067393A" w:rsidRPr="0067393A" w:rsidTr="00B16849">
        <w:trPr>
          <w:trHeight w:val="554"/>
        </w:trPr>
        <w:tc>
          <w:tcPr>
            <w:tcW w:w="882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Principal/District Certified Staff Signature:</w:t>
            </w:r>
          </w:p>
        </w:tc>
        <w:tc>
          <w:tcPr>
            <w:tcW w:w="441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Date:</w:t>
            </w:r>
          </w:p>
        </w:tc>
      </w:tr>
      <w:tr w:rsidR="0067393A" w:rsidRPr="0067393A" w:rsidTr="00B16849">
        <w:trPr>
          <w:trHeight w:val="523"/>
        </w:trPr>
        <w:tc>
          <w:tcPr>
            <w:tcW w:w="882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Supervisor Signature:</w:t>
            </w:r>
          </w:p>
        </w:tc>
        <w:tc>
          <w:tcPr>
            <w:tcW w:w="4410" w:type="dxa"/>
          </w:tcPr>
          <w:p w:rsidR="0067393A" w:rsidRPr="0067393A" w:rsidRDefault="0067393A" w:rsidP="0067393A">
            <w:pPr>
              <w:rPr>
                <w:sz w:val="18"/>
                <w:szCs w:val="18"/>
              </w:rPr>
            </w:pPr>
            <w:r w:rsidRPr="0067393A">
              <w:rPr>
                <w:sz w:val="18"/>
                <w:szCs w:val="18"/>
              </w:rPr>
              <w:t>Date:</w:t>
            </w:r>
          </w:p>
        </w:tc>
      </w:tr>
    </w:tbl>
    <w:p w:rsidR="008618E6" w:rsidRPr="0067393A" w:rsidRDefault="008618E6" w:rsidP="0067393A"/>
    <w:sectPr w:rsidR="008618E6" w:rsidRPr="0067393A" w:rsidSect="0067393A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CDA"/>
    <w:multiLevelType w:val="hybridMultilevel"/>
    <w:tmpl w:val="3496D8E2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899"/>
    <w:multiLevelType w:val="hybridMultilevel"/>
    <w:tmpl w:val="0008A486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ABF"/>
    <w:multiLevelType w:val="hybridMultilevel"/>
    <w:tmpl w:val="748A621E"/>
    <w:lvl w:ilvl="0" w:tplc="9ACC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06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03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E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EB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D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1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0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01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F570F"/>
    <w:multiLevelType w:val="hybridMultilevel"/>
    <w:tmpl w:val="65FCCCCC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7585"/>
    <w:multiLevelType w:val="hybridMultilevel"/>
    <w:tmpl w:val="722C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CA7"/>
    <w:multiLevelType w:val="hybridMultilevel"/>
    <w:tmpl w:val="8EB89EF6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4EE9"/>
    <w:multiLevelType w:val="hybridMultilevel"/>
    <w:tmpl w:val="F6B8A1A6"/>
    <w:lvl w:ilvl="0" w:tplc="68C6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83"/>
    <w:rsid w:val="000A6F19"/>
    <w:rsid w:val="00233756"/>
    <w:rsid w:val="002427AE"/>
    <w:rsid w:val="0029404C"/>
    <w:rsid w:val="003B5383"/>
    <w:rsid w:val="00574395"/>
    <w:rsid w:val="005C176A"/>
    <w:rsid w:val="005E1387"/>
    <w:rsid w:val="0067393A"/>
    <w:rsid w:val="006F6AF6"/>
    <w:rsid w:val="0070204D"/>
    <w:rsid w:val="00762483"/>
    <w:rsid w:val="007E0CD6"/>
    <w:rsid w:val="007F1FA3"/>
    <w:rsid w:val="00847EE2"/>
    <w:rsid w:val="008618E6"/>
    <w:rsid w:val="008A559C"/>
    <w:rsid w:val="008E43F1"/>
    <w:rsid w:val="009F23C8"/>
    <w:rsid w:val="00A27B2F"/>
    <w:rsid w:val="00A632B8"/>
    <w:rsid w:val="00B0476A"/>
    <w:rsid w:val="00BA3B7A"/>
    <w:rsid w:val="00BE3081"/>
    <w:rsid w:val="00C90B0C"/>
    <w:rsid w:val="00D404F9"/>
    <w:rsid w:val="00D771F0"/>
    <w:rsid w:val="00E12454"/>
    <w:rsid w:val="00EB4780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E268"/>
  <w15:chartTrackingRefBased/>
  <w15:docId w15:val="{6429DC94-143A-4BFD-95F0-756695C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B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739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2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0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Diane - LaRue Curriculum Specialist</dc:creator>
  <cp:keywords/>
  <dc:description/>
  <cp:lastModifiedBy>Reed, Amanda - Assistant Superintendent</cp:lastModifiedBy>
  <cp:revision>7</cp:revision>
  <dcterms:created xsi:type="dcterms:W3CDTF">2018-03-12T02:43:00Z</dcterms:created>
  <dcterms:modified xsi:type="dcterms:W3CDTF">2020-08-03T03:24:00Z</dcterms:modified>
</cp:coreProperties>
</file>